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11AB" w14:textId="77777777" w:rsidR="004D4DEE" w:rsidRDefault="004D4DE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81"/>
        <w:gridCol w:w="662"/>
        <w:gridCol w:w="519"/>
        <w:gridCol w:w="1182"/>
        <w:gridCol w:w="469"/>
        <w:gridCol w:w="1906"/>
      </w:tblGrid>
      <w:tr w:rsidR="004D4DEE" w14:paraId="254C11AD" w14:textId="77777777">
        <w:tc>
          <w:tcPr>
            <w:tcW w:w="5919" w:type="dxa"/>
            <w:gridSpan w:val="6"/>
          </w:tcPr>
          <w:p w14:paraId="254C11AC" w14:textId="4A82B2C4" w:rsidR="004D4DEE" w:rsidRDefault="00636B13" w:rsidP="006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4D4DEE" w14:paraId="254C11B0" w14:textId="77777777">
        <w:tc>
          <w:tcPr>
            <w:tcW w:w="4013" w:type="dxa"/>
            <w:gridSpan w:val="5"/>
          </w:tcPr>
          <w:p w14:paraId="254C11AE" w14:textId="77777777" w:rsidR="004D4DEE" w:rsidRDefault="006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профессору О.В. Трофимову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AF" w14:textId="77777777" w:rsidR="004D4DEE" w:rsidRDefault="006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4D4DEE" w14:paraId="254C11B5" w14:textId="77777777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1" w14:textId="77777777" w:rsidR="004D4DEE" w:rsidRDefault="00636B1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2" w14:textId="77777777" w:rsidR="004D4DEE" w:rsidRDefault="00636B1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3" w14:textId="77777777" w:rsidR="004D4DEE" w:rsidRDefault="00636B1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4" w14:textId="77777777" w:rsidR="004D4DEE" w:rsidRDefault="006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4D4DEE" w14:paraId="254C11B7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6" w14:textId="77777777" w:rsidR="004D4DEE" w:rsidRDefault="00636B1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4D4DEE" w14:paraId="254C11B9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8" w14:textId="77777777" w:rsidR="004D4DEE" w:rsidRDefault="00636B1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4D4DEE" w14:paraId="254C11BB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A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4D4DEE" w14:paraId="254C11BD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C" w14:textId="77777777" w:rsidR="004D4DEE" w:rsidRDefault="00636B13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4D4DEE" w14:paraId="254C11BF" w14:textId="77777777">
        <w:tc>
          <w:tcPr>
            <w:tcW w:w="5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BE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4D4DEE" w14:paraId="254C11C2" w14:textId="7777777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C0" w14:textId="77777777" w:rsidR="004D4DEE" w:rsidRDefault="00636B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1C1" w14:textId="77777777" w:rsidR="004D4DEE" w:rsidRDefault="00636B13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14:paraId="254C11C3" w14:textId="77777777" w:rsidR="004D4DEE" w:rsidRDefault="004D4DEE">
      <w:pPr>
        <w:jc w:val="center"/>
        <w:rPr>
          <w:sz w:val="28"/>
          <w:szCs w:val="28"/>
        </w:rPr>
      </w:pPr>
    </w:p>
    <w:p w14:paraId="254C11C4" w14:textId="77777777" w:rsidR="004D4DEE" w:rsidRDefault="004D4DEE">
      <w:pPr>
        <w:jc w:val="center"/>
        <w:rPr>
          <w:sz w:val="28"/>
          <w:szCs w:val="28"/>
        </w:rPr>
      </w:pPr>
    </w:p>
    <w:p w14:paraId="254C11C5" w14:textId="77777777" w:rsidR="004D4DEE" w:rsidRDefault="00636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54C11C6" w14:textId="77777777" w:rsidR="004D4DEE" w:rsidRDefault="004D4DEE">
      <w:pPr>
        <w:jc w:val="center"/>
        <w:rPr>
          <w:sz w:val="28"/>
          <w:szCs w:val="28"/>
        </w:rPr>
      </w:pPr>
    </w:p>
    <w:p w14:paraId="254C11C7" w14:textId="77777777" w:rsidR="004D4DEE" w:rsidRDefault="00636B13" w:rsidP="00636B1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считать мои научным руководителем </w:t>
      </w:r>
      <w:r>
        <w:rPr>
          <w:i/>
          <w:color w:val="FF0000"/>
          <w:sz w:val="28"/>
          <w:szCs w:val="28"/>
        </w:rPr>
        <w:t>д.и.н. проф. А.А. Смирнова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>
        <w:rPr>
          <w:i/>
          <w:color w:val="FF0000"/>
          <w:sz w:val="28"/>
          <w:szCs w:val="28"/>
        </w:rPr>
        <w:t>д.и.н. проф. В.В. Сидорова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связи с изменением тематики диссертационной работы.</w:t>
      </w:r>
    </w:p>
    <w:p w14:paraId="254C11C8" w14:textId="77777777" w:rsidR="004D4DEE" w:rsidRPr="00636B13" w:rsidRDefault="004D4DEE">
      <w:pPr>
        <w:jc w:val="both"/>
        <w:rPr>
          <w:snapToGrid w:val="0"/>
        </w:rPr>
      </w:pPr>
    </w:p>
    <w:p w14:paraId="254C11C9" w14:textId="26AEFF0B" w:rsidR="004D4DEE" w:rsidRDefault="004D4DEE">
      <w:pPr>
        <w:jc w:val="both"/>
        <w:rPr>
          <w:snapToGrid w:val="0"/>
        </w:rPr>
      </w:pPr>
    </w:p>
    <w:p w14:paraId="227B0E28" w14:textId="65E7A1D0" w:rsidR="00636B13" w:rsidRDefault="00636B13">
      <w:pPr>
        <w:jc w:val="both"/>
        <w:rPr>
          <w:snapToGrid w:val="0"/>
        </w:rPr>
      </w:pPr>
    </w:p>
    <w:p w14:paraId="0237A792" w14:textId="77777777" w:rsidR="00636B13" w:rsidRPr="00636B13" w:rsidRDefault="00636B13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D4DEE" w14:paraId="254C11CD" w14:textId="77777777">
        <w:tc>
          <w:tcPr>
            <w:tcW w:w="2235" w:type="dxa"/>
            <w:shd w:val="clear" w:color="auto" w:fill="auto"/>
          </w:tcPr>
          <w:p w14:paraId="254C11CA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2551" w:type="dxa"/>
            <w:shd w:val="clear" w:color="auto" w:fill="auto"/>
          </w:tcPr>
          <w:p w14:paraId="254C11CB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5812" w:type="dxa"/>
            <w:shd w:val="clear" w:color="auto" w:fill="auto"/>
          </w:tcPr>
          <w:p w14:paraId="254C11CC" w14:textId="77777777" w:rsidR="004D4DEE" w:rsidRDefault="004D4DEE"/>
        </w:tc>
      </w:tr>
      <w:tr w:rsidR="004D4DEE" w14:paraId="254C11D1" w14:textId="77777777">
        <w:tc>
          <w:tcPr>
            <w:tcW w:w="2235" w:type="dxa"/>
            <w:shd w:val="clear" w:color="auto" w:fill="auto"/>
          </w:tcPr>
          <w:p w14:paraId="254C11CE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14:paraId="254C11CF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shd w:val="clear" w:color="auto" w:fill="auto"/>
          </w:tcPr>
          <w:p w14:paraId="254C11D0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54C11D2" w14:textId="77777777" w:rsidR="004D4DEE" w:rsidRDefault="004D4DEE"/>
    <w:p w14:paraId="254C11D3" w14:textId="77777777" w:rsidR="004D4DEE" w:rsidRDefault="004D4DEE"/>
    <w:p w14:paraId="254C11D4" w14:textId="77777777" w:rsidR="004D4DEE" w:rsidRDefault="004D4DEE">
      <w:pPr>
        <w:jc w:val="both"/>
        <w:rPr>
          <w:snapToGrid w:val="0"/>
        </w:rPr>
      </w:pPr>
    </w:p>
    <w:p w14:paraId="254C11D5" w14:textId="77777777" w:rsidR="004D4DEE" w:rsidRDefault="00636B13">
      <w:pPr>
        <w:jc w:val="both"/>
        <w:rPr>
          <w:snapToGrid w:val="0"/>
        </w:rPr>
      </w:pPr>
      <w:r>
        <w:rPr>
          <w:snapToGrid w:val="0"/>
        </w:rPr>
        <w:t>Прежний научный руководитель:</w:t>
      </w:r>
    </w:p>
    <w:p w14:paraId="254C11D6" w14:textId="77777777" w:rsidR="004D4DEE" w:rsidRDefault="004D4DEE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D4DEE" w14:paraId="254C11DA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D7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D8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D9" w14:textId="77777777" w:rsidR="004D4DEE" w:rsidRDefault="004D4DEE"/>
        </w:tc>
      </w:tr>
      <w:tr w:rsidR="004D4DEE" w14:paraId="254C11DE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DB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DC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DD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54C11DF" w14:textId="77777777" w:rsidR="004D4DEE" w:rsidRDefault="004D4DEE"/>
    <w:p w14:paraId="254C11E0" w14:textId="77777777" w:rsidR="004D4DEE" w:rsidRDefault="00636B13">
      <w:pPr>
        <w:jc w:val="both"/>
        <w:rPr>
          <w:snapToGrid w:val="0"/>
        </w:rPr>
      </w:pPr>
      <w:r>
        <w:rPr>
          <w:snapToGrid w:val="0"/>
        </w:rPr>
        <w:t>Новый научный руководитель:</w:t>
      </w:r>
    </w:p>
    <w:p w14:paraId="254C11E1" w14:textId="77777777" w:rsidR="004D4DEE" w:rsidRDefault="004D4DEE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D4DEE" w14:paraId="254C11E5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2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3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4" w14:textId="77777777" w:rsidR="004D4DEE" w:rsidRDefault="004D4DEE"/>
        </w:tc>
      </w:tr>
      <w:tr w:rsidR="004D4DEE" w14:paraId="254C11E9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E6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E7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E8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54C11EA" w14:textId="77777777" w:rsidR="004D4DEE" w:rsidRDefault="004D4DEE"/>
    <w:p w14:paraId="254C11EB" w14:textId="77777777" w:rsidR="004D4DEE" w:rsidRDefault="00636B13">
      <w:pPr>
        <w:jc w:val="both"/>
        <w:rPr>
          <w:snapToGrid w:val="0"/>
        </w:rPr>
      </w:pPr>
      <w:r>
        <w:rPr>
          <w:snapToGrid w:val="0"/>
        </w:rPr>
        <w:t>Заведующий кафедрой:</w:t>
      </w:r>
    </w:p>
    <w:p w14:paraId="254C11EC" w14:textId="77777777" w:rsidR="004D4DEE" w:rsidRDefault="004D4DEE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D4DEE" w14:paraId="254C11F0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D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E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EF" w14:textId="77777777" w:rsidR="004D4DEE" w:rsidRDefault="004D4DEE"/>
        </w:tc>
      </w:tr>
      <w:tr w:rsidR="004D4DEE" w14:paraId="254C11F4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1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2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3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54C11F5" w14:textId="77777777" w:rsidR="004D4DEE" w:rsidRDefault="004D4DEE"/>
    <w:p w14:paraId="254C11F6" w14:textId="77777777" w:rsidR="004D4DEE" w:rsidRDefault="00636B13">
      <w:pPr>
        <w:jc w:val="both"/>
        <w:rPr>
          <w:snapToGrid w:val="0"/>
        </w:rPr>
      </w:pPr>
      <w:r>
        <w:rPr>
          <w:snapToGrid w:val="0"/>
        </w:rPr>
        <w:t>Декан факультета/ Директор института:</w:t>
      </w:r>
    </w:p>
    <w:p w14:paraId="254C11F7" w14:textId="77777777" w:rsidR="004D4DEE" w:rsidRDefault="004D4DEE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2344"/>
        <w:gridCol w:w="5256"/>
      </w:tblGrid>
      <w:tr w:rsidR="004D4DEE" w14:paraId="254C11FB" w14:textId="7777777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F8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F9" w14:textId="77777777" w:rsidR="004D4DEE" w:rsidRDefault="00636B13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11FA" w14:textId="77777777" w:rsidR="004D4DEE" w:rsidRDefault="004D4DEE"/>
        </w:tc>
      </w:tr>
      <w:tr w:rsidR="004D4DEE" w14:paraId="254C11FF" w14:textId="77777777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C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D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11FE" w14:textId="77777777" w:rsidR="004D4DEE" w:rsidRDefault="00636B1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14:paraId="254C1200" w14:textId="77777777" w:rsidR="004D4DEE" w:rsidRDefault="004D4DEE"/>
    <w:p w14:paraId="254C1201" w14:textId="77777777" w:rsidR="004D4DEE" w:rsidRDefault="004D4DEE"/>
    <w:p w14:paraId="254C1202" w14:textId="77777777" w:rsidR="004D4DEE" w:rsidRDefault="004D4DEE"/>
    <w:p w14:paraId="254C1203" w14:textId="77777777" w:rsidR="004D4DEE" w:rsidRDefault="004D4DEE"/>
    <w:sectPr w:rsidR="004D4DEE" w:rsidSect="00A431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112D"/>
    <w:rsid w:val="00062A27"/>
    <w:rsid w:val="000A085D"/>
    <w:rsid w:val="000C3675"/>
    <w:rsid w:val="000F6B3A"/>
    <w:rsid w:val="0018731A"/>
    <w:rsid w:val="001D0FA6"/>
    <w:rsid w:val="001D3E72"/>
    <w:rsid w:val="00207D22"/>
    <w:rsid w:val="002732DB"/>
    <w:rsid w:val="0029310B"/>
    <w:rsid w:val="002D06C4"/>
    <w:rsid w:val="002F7260"/>
    <w:rsid w:val="003637BB"/>
    <w:rsid w:val="0039373F"/>
    <w:rsid w:val="003A12AD"/>
    <w:rsid w:val="003B5058"/>
    <w:rsid w:val="003D158E"/>
    <w:rsid w:val="00445525"/>
    <w:rsid w:val="00453FE4"/>
    <w:rsid w:val="004723AA"/>
    <w:rsid w:val="00475989"/>
    <w:rsid w:val="00484E28"/>
    <w:rsid w:val="004871EC"/>
    <w:rsid w:val="00493CD4"/>
    <w:rsid w:val="004C6F13"/>
    <w:rsid w:val="004D4DEE"/>
    <w:rsid w:val="004E6479"/>
    <w:rsid w:val="004F2EF0"/>
    <w:rsid w:val="00541574"/>
    <w:rsid w:val="005D63F5"/>
    <w:rsid w:val="0062088F"/>
    <w:rsid w:val="00630AE2"/>
    <w:rsid w:val="006313C9"/>
    <w:rsid w:val="00636B13"/>
    <w:rsid w:val="00656D8E"/>
    <w:rsid w:val="00664D33"/>
    <w:rsid w:val="006819A0"/>
    <w:rsid w:val="006871C5"/>
    <w:rsid w:val="006A40F9"/>
    <w:rsid w:val="006C5E33"/>
    <w:rsid w:val="006D2627"/>
    <w:rsid w:val="00724B57"/>
    <w:rsid w:val="00741FEB"/>
    <w:rsid w:val="00745106"/>
    <w:rsid w:val="00770A36"/>
    <w:rsid w:val="007842CD"/>
    <w:rsid w:val="007A74A1"/>
    <w:rsid w:val="007B3D29"/>
    <w:rsid w:val="007D07B7"/>
    <w:rsid w:val="008014C6"/>
    <w:rsid w:val="00841783"/>
    <w:rsid w:val="008424E7"/>
    <w:rsid w:val="00850120"/>
    <w:rsid w:val="0085120E"/>
    <w:rsid w:val="008B1EB4"/>
    <w:rsid w:val="008D26BE"/>
    <w:rsid w:val="00902156"/>
    <w:rsid w:val="009258DD"/>
    <w:rsid w:val="00945D4A"/>
    <w:rsid w:val="00953E44"/>
    <w:rsid w:val="009960DE"/>
    <w:rsid w:val="00A13485"/>
    <w:rsid w:val="00A160AF"/>
    <w:rsid w:val="00A2029B"/>
    <w:rsid w:val="00A202B5"/>
    <w:rsid w:val="00A43172"/>
    <w:rsid w:val="00A57B52"/>
    <w:rsid w:val="00B21CD7"/>
    <w:rsid w:val="00B3200A"/>
    <w:rsid w:val="00B346BC"/>
    <w:rsid w:val="00B35F0D"/>
    <w:rsid w:val="00B66E37"/>
    <w:rsid w:val="00BA75D4"/>
    <w:rsid w:val="00BE4369"/>
    <w:rsid w:val="00C00E23"/>
    <w:rsid w:val="00C3621C"/>
    <w:rsid w:val="00C73329"/>
    <w:rsid w:val="00C75810"/>
    <w:rsid w:val="00CE3034"/>
    <w:rsid w:val="00D20CAC"/>
    <w:rsid w:val="00D45AC5"/>
    <w:rsid w:val="00D529E1"/>
    <w:rsid w:val="00D5421E"/>
    <w:rsid w:val="00D56A3E"/>
    <w:rsid w:val="00D60DC5"/>
    <w:rsid w:val="00D8579F"/>
    <w:rsid w:val="00E00E6A"/>
    <w:rsid w:val="00E04518"/>
    <w:rsid w:val="00E15EBA"/>
    <w:rsid w:val="00E20322"/>
    <w:rsid w:val="00E45265"/>
    <w:rsid w:val="00E66482"/>
    <w:rsid w:val="00E80104"/>
    <w:rsid w:val="00E83C28"/>
    <w:rsid w:val="00EA4974"/>
    <w:rsid w:val="00EB1965"/>
    <w:rsid w:val="00F3169A"/>
    <w:rsid w:val="00F93537"/>
    <w:rsid w:val="46E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C11AB"/>
  <w15:docId w15:val="{D4DEFE21-D2E5-4534-BABF-6C4CBC4B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5E0000"/>
      <w:u w:val="non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ody Text"/>
    <w:basedOn w:val="a"/>
    <w:qFormat/>
    <w:pPr>
      <w:jc w:val="both"/>
    </w:pPr>
  </w:style>
  <w:style w:type="paragraph" w:styleId="a8">
    <w:name w:val="Body Text Indent"/>
    <w:basedOn w:val="a"/>
    <w:link w:val="a9"/>
    <w:pPr>
      <w:spacing w:after="120"/>
      <w:ind w:left="283"/>
    </w:pPr>
  </w:style>
  <w:style w:type="paragraph" w:styleId="aa">
    <w:name w:val="Normal (Web)"/>
    <w:basedOn w:val="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qFormat/>
    <w:pPr>
      <w:spacing w:after="120" w:line="480" w:lineRule="auto"/>
      <w:ind w:left="283"/>
    </w:p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qFormat/>
    <w:rPr>
      <w:sz w:val="24"/>
      <w:szCs w:val="24"/>
    </w:rPr>
  </w:style>
  <w:style w:type="character" w:customStyle="1" w:styleId="22">
    <w:name w:val="Основной текст с отступом 2 Знак"/>
    <w:link w:val="21"/>
    <w:qFormat/>
    <w:rPr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659</Characters>
  <Application>Microsoft Office Word</Application>
  <DocSecurity>0</DocSecurity>
  <Lines>5</Lines>
  <Paragraphs>1</Paragraphs>
  <ScaleCrop>false</ScaleCrop>
  <Company>RUDN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creator>o.v.andreeva</dc:creator>
  <cp:lastModifiedBy>Салахетдинова Татьяна Владимировна</cp:lastModifiedBy>
  <cp:revision>6</cp:revision>
  <cp:lastPrinted>2015-03-12T10:08:00Z</cp:lastPrinted>
  <dcterms:created xsi:type="dcterms:W3CDTF">2021-07-28T10:38:00Z</dcterms:created>
  <dcterms:modified xsi:type="dcterms:W3CDTF">2024-02-21T10:39:00Z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6DE288730CE54DC0B7AE963F01CF01DC</vt:lpwstr>
  </property>
</Properties>
</file>